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REGULAMIN WSPÓ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ŁZAWODNICTWA LOTOWEGO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O MISTRZOSTWO POLSKI W LOTACH GOŁĘBI MŁODYCH NA  2016  ROK.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1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współzawodnictwa lotowego o mistrzostwo Polski w lotach gołębi 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łodych uprawniony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jest każdy członek PZHGP, który spełni warunki określone niniejszym regulaminem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2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Hodowca  biorący  udział  w  niniejszym  współzawodnictwie  ogólnopolskim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składa  w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macierzystym oddziale w terminie ustalonym przez Zarząd Oddz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iału spis gołębi. Wszystkie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gołębie,  ze  spisu  Hodowcy  złożonego  przed  lotami  biorą  udział  w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MP  w  lotach  gołębi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młodych.    Zarządy  Oddziałów  w  ustalonym  przez  Zarząd  Okręgu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terminie  dostarczą  do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Zarządu  Okręgu  w  formie  drukowanej  i  elektronicznej  plan  lotów.  Zar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ządy  Okręgów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przesyłają  w  terminie  do  19  sierpnia  plany  lotów  do  Zarządu  Głó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wnego  w  formie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elektronicznej ( zapisane w formacie PDF ) na adres mailowy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zg-spisy@pzhgp.pl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. Plany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lotów  wysłane  po  terminie  będą  podstawą  do  odrzucenia  wyników  lotowyc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  Hodowcom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których dotyczą.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3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Plan lotów powinien zawierać maksymalnie 4 loty w Kategorii "A". Loty 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leży zaplanować i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odbyć wyłącznie w weekendy w okresie od  20 sierpnia 2016 roku do 25 września 2016 roku.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przypadku złych warunków atmosferycznych dopuszcza się odbyc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ie lotów zaliczanych do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MP  w  poniedziałek  pod  warunkiem,  że  koszowanie  gołębi  odbędzie  się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w  zaplanowanym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terminie tj. najpóźniej w sobotę.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Zmiana planu lotów może nastąpić jedynie w przypadku złych wa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runków atmosferycznych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zasadach jak opisane w paragrafie 6 regulaminu MP w kategoriach.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4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Listę  konkursową  z  lotów  objętych  niniejszym  współzawodnictwem  sporz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ądzać  mogą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wyłącznie Oddziały, zgodnie z postanowieniami Rozdz. XII pkt 3, 4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Regulaminu Lotowo -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Zegarowego.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5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Listy  konkursowe  będące  podstawą  obliczeń  wyników  niniejszego  ws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półzawodnictwa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sporządzać należy na bazie 1:5.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§ 6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Punkty do współzawodnictwa MP mogą zdobywać wyłącznie gołębie um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ieszczone na spisie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przedlotowym i wytypowane przez Hodowcę do serii na dany lot. 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istrzostwo rozgrywane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będzie typowaną serią 15 gołębi, z których punkty do współzawodnict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 zdobywa maks. 8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pierwszych z tej serii. Gołębie seryjne należy zaznaczyć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odpowiednim znakiem, w zależności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 używanego systemu ESK, i winny być one koszowane jako 15 pierws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zych, i wyłącznie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tylko  15  pierwszych  koszowanych  gołębi  bierze  udział  w  mistrzos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twie.  Również  w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przypadku, gdy Hodowca nie zaznaczy gołębi seryjnych to do mistrz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ostwa punkty zdobywa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 pierwszych koszowanych. Przy korzystaniu z zegara tradycyj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nego gołębie seryjne należy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zapisać  na  osobnej  liście  startowo-zegarowej  i  wpisać  jako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  pierwszych  w  rubryce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„typowanie”,  listę  tą  należy  spiąć  z  listą  startowo-zegar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ową,  na  której  są  zakoszowane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pozostałe gołębie.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7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Punkty  do  MP  wyliczane  są  ze  spadkiem  20%,  z  zachowaniem  zasady,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pierwszy  gołąb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zdobywa 40 punktów. Wyniki należy liczyć do drugiego miejsca po przecinku.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§ 8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końcowym wyniku decyduje suma punktów zdobytych przez gołębie sery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jne ( maks. 8 szt.)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  3    wybranych    przez  Hodowcę  lotów  z  pośród    ujętych  w  planie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lotów.  Łączny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konkursokilometraż   z  3 wybranych lotów  nie może być niższy niż 400 km.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9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niniejszym współzawodnictwie Hodowca może uczestniczyć tylko je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dną drużyną gołębi.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Nie dopuszcza się do lotowania indywidualnie, a równocześnie w zespole ( tandem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itp. ).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10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Indywidualne  zestawienie  wyników  uzyskane przez  hodowców  w  tym  ws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półzawodnictwie,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Zarządy Oddziałów po ich weryfikacji wraz z pełną dokumentacją lotow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(listy startowe, listy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startowo-zegarowe,  listy  zegarowe,  taśmy  zegarowe,  protokoły  komisj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 lotowo-zegarowej,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poświadczenia  odlotu  gołębi,  listy  konkursowe  i  protokoły  przyporządkowa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nia)  prześlą  w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terminie do 30 września każdego roku do macierzystego Zarządu Okręgu.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Zarządy  Okręgów  w  terminie  do  15  października  prześlą  do  Zarzą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  Głównego  pełne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zbiorcze  zestawienie  wyników  oraz  pełną  dokumentację  lotową  dotyc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zącą  3  najlepszych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Hodowców  w  tym  współzawodnictwie.  W  tym  terminie  należy przes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łać  również  w  formie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elektronicznej  na  adres  mailowy: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zg@pzhgp.pl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 zestawienie  zbiorcze  sporządzone  w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„EXCELU”.  Dokumentację  lotową  poszczególnych  Hodowców  wraz  z  zes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tawieniem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indywidualnym należy spakować do oddzielnej, odpowiednio opisanej koperty.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§11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indywidualnego zestawienia wyników we współzawodnictwie MP dołączyć 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leży: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a. plan lotów (kopia przesłanego przed lotami drogą elektroniczną, wydruk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owany i podpisany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przez Zarząd Oddziału oraz Okręgu);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b. listy startowe, listy startowo-zegarowe i listy zegarowe.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c. taśmy zegarowe;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d. listy konkursowe;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e. przy systemach ESK protokoły przyporządkowania gołębi przed lotam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oraz po każdej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zmianie obrączek elektronicznych;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f. poświadczenia odlotu gołębi;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g. protokoły z punktów wkładań gołębi oraz nastawiania i otwierania zegarów ( dot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yczy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wszystkich funkcjonujących w Oddziale ).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§12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niniejszym współzawodnictwie lotowym sklasyfikowanych zostanie: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- 3 mistrzów - nagrodzonych pucharami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- 50 przodowników - nagrodzonych dyplomami.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§13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lotach MP w odniesieniu do zagadnień nieujętych w niniejszym regul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aminie, obowiązują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przepisy Regulaminu Lotowo – Zegarowego.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Regulamin  niniejszy  zatwierdzony  został  przez  Zarząd  Główny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PZHGP  na  posiedzeniu  w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dniu 21.11.2015 roku.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